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B0C22" w:rsidRDefault="008E57F2">
      <w:pPr>
        <w:pStyle w:val="Corpodetexto"/>
        <w:tabs>
          <w:tab w:val="left" w:pos="6383"/>
        </w:tabs>
        <w:spacing w:line="223" w:lineRule="exac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9919828</wp:posOffset>
                </wp:positionV>
                <wp:extent cx="7773034" cy="1409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3034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0C22" w:rsidRDefault="008E57F2">
                            <w:pPr>
                              <w:pStyle w:val="Corpodetexto"/>
                              <w:tabs>
                                <w:tab w:val="left" w:pos="10780"/>
                              </w:tabs>
                              <w:spacing w:line="221" w:lineRule="exact"/>
                            </w:pPr>
                            <w:proofErr w:type="gramStart"/>
                            <w:r>
                              <w:t>1</w:t>
                            </w:r>
                            <w:proofErr w:type="gramEnd"/>
                            <w:r>
                              <w:t xml:space="preserve"> of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  <w:r>
                              <w:tab/>
                              <w:t>20/11/2023,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08:45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781.088867pt;width:612.050pt;height:11.1pt;mso-position-horizontal-relative:page;mso-position-vertical-relative:page;z-index:15731200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780" w:val="left" w:leader="none"/>
                        </w:tabs>
                        <w:spacing w:line="221" w:lineRule="exact"/>
                      </w:pPr>
                      <w:r>
                        <w:rPr/>
                        <w:t>1 of </w:t>
                      </w:r>
                      <w:r>
                        <w:rPr>
                          <w:spacing w:val="-10"/>
                        </w:rPr>
                        <w:t>1</w:t>
                      </w:r>
                      <w:r>
                        <w:rPr/>
                        <w:tab/>
                        <w:t>20/11/2023,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08:45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Detalhamento</w:t>
      </w:r>
      <w:r>
        <w:rPr>
          <w:spacing w:val="-1"/>
        </w:rPr>
        <w:t xml:space="preserve"> </w:t>
      </w:r>
      <w:r>
        <w:t xml:space="preserve">do Demonstrativo </w:t>
      </w:r>
      <w:r>
        <w:rPr>
          <w:spacing w:val="-2"/>
        </w:rPr>
        <w:t>Contábil</w:t>
      </w:r>
      <w:r>
        <w:tab/>
      </w:r>
      <w:proofErr w:type="gramStart"/>
      <w:r>
        <w:rPr>
          <w:spacing w:val="-2"/>
        </w:rPr>
        <w:t>https</w:t>
      </w:r>
      <w:proofErr w:type="gramEnd"/>
      <w:r>
        <w:rPr>
          <w:spacing w:val="-2"/>
        </w:rPr>
        <w:t>://igesp.sefaz.se.gov.br/sfi_fin_ctb/PRConsultarDemonstrativosCo...</w:t>
      </w:r>
    </w:p>
    <w:p w:rsidR="00FB0C22" w:rsidRDefault="00FB0C22">
      <w:pPr>
        <w:pStyle w:val="Corpodetexto"/>
      </w:pPr>
    </w:p>
    <w:p w:rsidR="00FB0C22" w:rsidRDefault="008E57F2">
      <w:pPr>
        <w:pStyle w:val="Corpodetexto"/>
        <w:spacing w:before="44"/>
      </w:pPr>
      <w:r>
        <w:rPr>
          <w:noProof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189685</wp:posOffset>
            </wp:positionV>
            <wp:extent cx="1608255" cy="50006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255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5293118</wp:posOffset>
            </wp:positionH>
            <wp:positionV relativeFrom="paragraph">
              <wp:posOffset>209967</wp:posOffset>
            </wp:positionV>
            <wp:extent cx="2006512" cy="4667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512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C22" w:rsidRDefault="008E57F2">
      <w:pPr>
        <w:tabs>
          <w:tab w:val="left" w:pos="7467"/>
          <w:tab w:val="left" w:pos="10426"/>
        </w:tabs>
        <w:spacing w:before="118"/>
        <w:ind w:left="805"/>
        <w:rPr>
          <w:sz w:val="11"/>
        </w:rPr>
      </w:pPr>
      <w:r>
        <w:rPr>
          <w:b/>
          <w:w w:val="105"/>
          <w:sz w:val="12"/>
        </w:rPr>
        <w:t>Segunda-Feira,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20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Novembro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2023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3"/>
          <w:w w:val="105"/>
          <w:sz w:val="12"/>
        </w:rPr>
        <w:t xml:space="preserve"> </w:t>
      </w:r>
      <w:proofErr w:type="gramStart"/>
      <w:r>
        <w:rPr>
          <w:b/>
          <w:w w:val="105"/>
          <w:sz w:val="12"/>
        </w:rPr>
        <w:t>08:44</w:t>
      </w:r>
      <w:proofErr w:type="gramEnd"/>
      <w:r>
        <w:rPr>
          <w:b/>
          <w:w w:val="105"/>
          <w:sz w:val="12"/>
        </w:rPr>
        <w:t>:45</w:t>
      </w:r>
      <w:r>
        <w:rPr>
          <w:b/>
          <w:spacing w:val="68"/>
          <w:w w:val="150"/>
          <w:sz w:val="12"/>
        </w:rPr>
        <w:t xml:space="preserve"> </w:t>
      </w:r>
      <w:r>
        <w:rPr>
          <w:b/>
          <w:w w:val="105"/>
          <w:sz w:val="12"/>
        </w:rPr>
        <w:t>v20231116-2</w:t>
      </w:r>
      <w:r>
        <w:rPr>
          <w:b/>
          <w:spacing w:val="42"/>
          <w:w w:val="105"/>
          <w:sz w:val="12"/>
        </w:rPr>
        <w:t xml:space="preserve"> </w:t>
      </w:r>
      <w:r>
        <w:rPr>
          <w:b/>
          <w:w w:val="105"/>
          <w:sz w:val="12"/>
        </w:rPr>
        <w:t>host02-</w:t>
      </w:r>
      <w:r>
        <w:rPr>
          <w:b/>
          <w:spacing w:val="-2"/>
          <w:w w:val="105"/>
          <w:sz w:val="12"/>
        </w:rPr>
        <w:t>node01</w:t>
      </w:r>
      <w:r>
        <w:rPr>
          <w:b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2"/>
        </w:rPr>
        <w:t>SIBELLE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GOMES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SA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SANTOS</w:t>
      </w:r>
      <w:r>
        <w:rPr>
          <w:b/>
          <w:sz w:val="12"/>
        </w:rPr>
        <w:tab/>
      </w:r>
      <w:r>
        <w:rPr>
          <w:w w:val="105"/>
          <w:position w:val="1"/>
          <w:sz w:val="11"/>
        </w:rPr>
        <w:t>Encerrar</w:t>
      </w:r>
      <w:r>
        <w:rPr>
          <w:spacing w:val="4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Sessão</w:t>
      </w:r>
      <w:r>
        <w:rPr>
          <w:spacing w:val="4"/>
          <w:w w:val="105"/>
          <w:position w:val="1"/>
          <w:sz w:val="11"/>
        </w:rPr>
        <w:t xml:space="preserve"> </w:t>
      </w:r>
      <w:r>
        <w:rPr>
          <w:spacing w:val="-5"/>
          <w:w w:val="105"/>
          <w:position w:val="1"/>
          <w:sz w:val="11"/>
        </w:rPr>
        <w:t>(q)</w:t>
      </w:r>
    </w:p>
    <w:p w:rsidR="00FB0C22" w:rsidRDefault="008E57F2">
      <w:pPr>
        <w:spacing w:before="57" w:line="244" w:lineRule="auto"/>
        <w:ind w:left="2104" w:right="3497" w:hanging="1289"/>
        <w:rPr>
          <w:b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306942</wp:posOffset>
                </wp:positionV>
                <wp:extent cx="6858000" cy="15684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56845"/>
                          <a:chOff x="0" y="0"/>
                          <a:chExt cx="6858000" cy="1568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580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080">
                                <a:moveTo>
                                  <a:pt x="6858000" y="4508"/>
                                </a:moveTo>
                                <a:lnTo>
                                  <a:pt x="0" y="4508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7922" y="47777"/>
                            <a:ext cx="116535" cy="10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585" y="47777"/>
                            <a:ext cx="117322" cy="10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9984" y="47777"/>
                            <a:ext cx="128295" cy="10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2343" y="47777"/>
                            <a:ext cx="84785" cy="108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8580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0C22" w:rsidRDefault="008E57F2">
                              <w:pPr>
                                <w:spacing w:before="73" w:line="174" w:lineRule="exact"/>
                                <w:ind w:left="6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DETALHAMENTO</w:t>
                              </w:r>
                              <w:r>
                                <w:rPr>
                                  <w:b/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DEMONSTRATIVO</w:t>
                              </w:r>
                              <w:r>
                                <w:rPr>
                                  <w:b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pt;margin-top:24.168686pt;width:540pt;height:12.35pt;mso-position-horizontal-relative:page;mso-position-vertical-relative:paragraph;z-index:-15727616;mso-wrap-distance-left:0;mso-wrap-distance-right:0" id="docshapegroup2" coordorigin="720,483" coordsize="10800,247">
                <v:rect style="position:absolute;left:720;top:483;width:10800;height:8" id="docshape3" filled="true" fillcolor="#777777" stroked="false">
                  <v:fill type="solid"/>
                </v:rect>
                <v:shape style="position:absolute;left:10464;top:558;width:184;height:171" type="#_x0000_t75" id="docshape4" stroked="false">
                  <v:imagedata r:id="rId11" o:title=""/>
                </v:shape>
                <v:shape style="position:absolute;left:10733;top:558;width:185;height:171" type="#_x0000_t75" id="docshape5" stroked="false">
                  <v:imagedata r:id="rId12" o:title=""/>
                </v:shape>
                <v:shape style="position:absolute;left:11003;top:558;width:203;height:171" type="#_x0000_t75" id="docshape6" stroked="false">
                  <v:imagedata r:id="rId13" o:title=""/>
                </v:shape>
                <v:shape style="position:absolute;left:11290;top:558;width:134;height:171" type="#_x0000_t75" id="docshape7" stroked="false">
                  <v:imagedata r:id="rId14" o:title=""/>
                </v:shape>
                <v:shape style="position:absolute;left:720;top:483;width:10800;height:247" type="#_x0000_t202" id="docshape8" filled="false" stroked="false">
                  <v:textbox inset="0,0,0,0">
                    <w:txbxContent>
                      <w:p>
                        <w:pPr>
                          <w:spacing w:line="174" w:lineRule="exact" w:before="73"/>
                          <w:ind w:left="64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DETALHAMENTO</w:t>
                        </w:r>
                        <w:r>
                          <w:rPr>
                            <w:b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DO</w:t>
                        </w:r>
                        <w:r>
                          <w:rPr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DEMONSTRATIVO</w:t>
                        </w:r>
                        <w:r>
                          <w:rPr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CONTÁBIL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5229" cy="13522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29" cy="13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0"/>
        </w:rPr>
        <w:t xml:space="preserve"> </w:t>
      </w:r>
      <w:proofErr w:type="gramStart"/>
      <w:r>
        <w:rPr>
          <w:b/>
          <w:color w:val="1F1A1A"/>
          <w:sz w:val="14"/>
        </w:rPr>
        <w:t>Menu</w:t>
      </w:r>
      <w:proofErr w:type="gramEnd"/>
      <w:r>
        <w:rPr>
          <w:b/>
          <w:color w:val="1F1A1A"/>
          <w:spacing w:val="-11"/>
          <w:sz w:val="14"/>
        </w:rPr>
        <w:t xml:space="preserve"> </w:t>
      </w:r>
      <w:r>
        <w:rPr>
          <w:b/>
          <w:color w:val="1F1A1A"/>
          <w:sz w:val="14"/>
        </w:rPr>
        <w:t>Principal</w:t>
      </w:r>
      <w:r>
        <w:rPr>
          <w:b/>
          <w:color w:val="1F1A1A"/>
          <w:spacing w:val="30"/>
          <w:sz w:val="14"/>
        </w:rPr>
        <w:t xml:space="preserve"> </w:t>
      </w:r>
      <w:r>
        <w:rPr>
          <w:b/>
          <w:sz w:val="15"/>
        </w:rPr>
        <w:t>&gt;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Consulta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Demonstrativos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Contábeis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&gt;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Executando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Demonstrativo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Contábil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&gt;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Detalhamento do Demonstrativo Contábil</w:t>
      </w:r>
    </w:p>
    <w:p w:rsidR="00FB0C22" w:rsidRDefault="00FB0C22">
      <w:pPr>
        <w:spacing w:before="8" w:after="1"/>
        <w:rPr>
          <w:b/>
          <w:sz w:val="5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FB0C22">
        <w:trPr>
          <w:trHeight w:val="210"/>
        </w:trPr>
        <w:tc>
          <w:tcPr>
            <w:tcW w:w="1619" w:type="dxa"/>
          </w:tcPr>
          <w:p w:rsidR="00FB0C22" w:rsidRDefault="008E57F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B0C22" w:rsidRDefault="008E57F2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</w:tr>
      <w:tr w:rsidR="00FB0C22">
        <w:trPr>
          <w:trHeight w:val="210"/>
        </w:trPr>
        <w:tc>
          <w:tcPr>
            <w:tcW w:w="1619" w:type="dxa"/>
          </w:tcPr>
          <w:p w:rsidR="00FB0C22" w:rsidRDefault="008E57F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B0C22" w:rsidRDefault="008E57F2">
            <w:pPr>
              <w:pStyle w:val="TableParagraph"/>
              <w:ind w:left="23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ACOMPANHAMENTO</w:t>
            </w:r>
            <w:r>
              <w:rPr>
                <w:color w:val="006BA8"/>
                <w:spacing w:val="-1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 xml:space="preserve">DA PROGRAMAÇÃO DAS </w:t>
            </w: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DOTAÇÕES</w:t>
            </w:r>
          </w:p>
        </w:tc>
      </w:tr>
      <w:tr w:rsidR="00FB0C22">
        <w:trPr>
          <w:trHeight w:val="210"/>
        </w:trPr>
        <w:tc>
          <w:tcPr>
            <w:tcW w:w="1619" w:type="dxa"/>
          </w:tcPr>
          <w:p w:rsidR="00FB0C22" w:rsidRDefault="008E57F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B0C22" w:rsidRDefault="008E57F2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FB0C22">
        <w:trPr>
          <w:trHeight w:val="210"/>
        </w:trPr>
        <w:tc>
          <w:tcPr>
            <w:tcW w:w="1619" w:type="dxa"/>
          </w:tcPr>
          <w:p w:rsidR="00FB0C22" w:rsidRDefault="008E57F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Orçamentaria: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B0C22" w:rsidRDefault="008E57F2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FB0C22">
        <w:trPr>
          <w:trHeight w:val="210"/>
        </w:trPr>
        <w:tc>
          <w:tcPr>
            <w:tcW w:w="1619" w:type="dxa"/>
          </w:tcPr>
          <w:p w:rsidR="00FB0C22" w:rsidRDefault="008E57F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B0C22" w:rsidRDefault="008E57F2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FB0C22">
        <w:trPr>
          <w:trHeight w:val="210"/>
        </w:trPr>
        <w:tc>
          <w:tcPr>
            <w:tcW w:w="1619" w:type="dxa"/>
          </w:tcPr>
          <w:p w:rsidR="00FB0C22" w:rsidRDefault="008E57F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B0C22" w:rsidRDefault="008E57F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Mensal: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Outubro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Outubro</w:t>
            </w:r>
          </w:p>
        </w:tc>
      </w:tr>
      <w:tr w:rsidR="00FB0C22">
        <w:trPr>
          <w:trHeight w:val="210"/>
        </w:trPr>
        <w:tc>
          <w:tcPr>
            <w:tcW w:w="1619" w:type="dxa"/>
          </w:tcPr>
          <w:p w:rsidR="00FB0C22" w:rsidRDefault="008E57F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Exibir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Sinal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Contábil: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B0C22" w:rsidRDefault="008E57F2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Sim</w:t>
            </w:r>
          </w:p>
        </w:tc>
      </w:tr>
      <w:tr w:rsidR="00FB0C22">
        <w:trPr>
          <w:trHeight w:val="210"/>
        </w:trPr>
        <w:tc>
          <w:tcPr>
            <w:tcW w:w="1619" w:type="dxa"/>
          </w:tcPr>
          <w:p w:rsidR="00FB0C22" w:rsidRDefault="008E57F2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Usuário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B0C22" w:rsidRDefault="008E57F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039.354.575-02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SIBELLE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</w:tr>
    </w:tbl>
    <w:p w:rsidR="00FB0C22" w:rsidRDefault="008E57F2">
      <w:pPr>
        <w:spacing w:before="33" w:after="4"/>
        <w:ind w:left="720"/>
        <w:rPr>
          <w:b/>
          <w:sz w:val="11"/>
        </w:rPr>
      </w:pPr>
      <w:r>
        <w:rPr>
          <w:b/>
          <w:w w:val="105"/>
          <w:sz w:val="11"/>
        </w:rPr>
        <w:t>Nível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Detalhamento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374"/>
        <w:gridCol w:w="950"/>
        <w:gridCol w:w="1187"/>
        <w:gridCol w:w="5219"/>
      </w:tblGrid>
      <w:tr w:rsidR="00FB0C22">
        <w:trPr>
          <w:trHeight w:val="333"/>
        </w:trPr>
        <w:tc>
          <w:tcPr>
            <w:tcW w:w="1065" w:type="dxa"/>
            <w:tcBorders>
              <w:left w:val="nil"/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100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Nível</w:t>
            </w:r>
          </w:p>
        </w:tc>
        <w:tc>
          <w:tcPr>
            <w:tcW w:w="2374" w:type="dxa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100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Detalhamento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13" w:line="150" w:lineRule="atLeast"/>
              <w:ind w:left="40" w:right="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Exibir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Descrição</w:t>
            </w:r>
          </w:p>
        </w:tc>
        <w:tc>
          <w:tcPr>
            <w:tcW w:w="1187" w:type="dxa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100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Detalhamento</w:t>
            </w:r>
          </w:p>
        </w:tc>
        <w:tc>
          <w:tcPr>
            <w:tcW w:w="5219" w:type="dxa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100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Registro(s)</w:t>
            </w:r>
          </w:p>
        </w:tc>
      </w:tr>
      <w:tr w:rsidR="00FB0C22">
        <w:trPr>
          <w:trHeight w:val="239"/>
        </w:trPr>
        <w:tc>
          <w:tcPr>
            <w:tcW w:w="106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z w:val="14"/>
              </w:rPr>
              <w:t>1º</w:t>
            </w:r>
            <w:r>
              <w:rPr>
                <w:spacing w:val="-4"/>
                <w:sz w:val="14"/>
              </w:rPr>
              <w:t xml:space="preserve"> Nível</w:t>
            </w:r>
          </w:p>
        </w:tc>
        <w:tc>
          <w:tcPr>
            <w:tcW w:w="237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Unidade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Gestora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Apenas</w:t>
            </w:r>
          </w:p>
        </w:tc>
        <w:tc>
          <w:tcPr>
            <w:tcW w:w="52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B0C22" w:rsidRDefault="008E57F2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244010,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244011</w:t>
            </w:r>
          </w:p>
        </w:tc>
      </w:tr>
      <w:tr w:rsidR="00FB0C22">
        <w:trPr>
          <w:trHeight w:val="240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2º</w:t>
            </w:r>
            <w:r>
              <w:rPr>
                <w:spacing w:val="-4"/>
                <w:sz w:val="14"/>
              </w:rPr>
              <w:t xml:space="preserve"> 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Atividade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B0C22" w:rsidRDefault="008E57F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</w:tr>
      <w:tr w:rsidR="00FB0C22">
        <w:trPr>
          <w:trHeight w:val="240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3º</w:t>
            </w:r>
            <w:r>
              <w:rPr>
                <w:spacing w:val="-4"/>
                <w:sz w:val="14"/>
              </w:rPr>
              <w:t xml:space="preserve"> 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Fonte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Recurso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Reduzida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B0C22" w:rsidRDefault="008E57F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</w:tr>
      <w:tr w:rsidR="00FB0C22">
        <w:trPr>
          <w:trHeight w:val="239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4º</w:t>
            </w:r>
            <w:r>
              <w:rPr>
                <w:spacing w:val="-4"/>
                <w:sz w:val="14"/>
              </w:rPr>
              <w:t xml:space="preserve"> 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Natureza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Despesa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Elemento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FB0C22" w:rsidRDefault="008E57F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</w:tr>
    </w:tbl>
    <w:p w:rsidR="00FB0C22" w:rsidRDefault="008E57F2">
      <w:pPr>
        <w:spacing w:before="35" w:after="4"/>
        <w:ind w:left="720"/>
        <w:rPr>
          <w:b/>
          <w:sz w:val="11"/>
        </w:rPr>
      </w:pPr>
      <w:r>
        <w:rPr>
          <w:b/>
          <w:spacing w:val="-2"/>
          <w:w w:val="105"/>
          <w:sz w:val="11"/>
        </w:rPr>
        <w:t>Demonstrativo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950"/>
        <w:gridCol w:w="938"/>
        <w:gridCol w:w="1067"/>
        <w:gridCol w:w="1370"/>
        <w:gridCol w:w="411"/>
        <w:gridCol w:w="1370"/>
        <w:gridCol w:w="411"/>
        <w:gridCol w:w="1370"/>
        <w:gridCol w:w="411"/>
        <w:gridCol w:w="1370"/>
        <w:gridCol w:w="408"/>
      </w:tblGrid>
      <w:tr w:rsidR="00FB0C22">
        <w:trPr>
          <w:trHeight w:val="333"/>
        </w:trPr>
        <w:tc>
          <w:tcPr>
            <w:tcW w:w="713" w:type="dxa"/>
            <w:vMerge w:val="restart"/>
            <w:tcBorders>
              <w:left w:val="nil"/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123" w:line="256" w:lineRule="auto"/>
              <w:ind w:left="132" w:right="117" w:hanging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Gestora</w:t>
            </w:r>
          </w:p>
        </w:tc>
        <w:tc>
          <w:tcPr>
            <w:tcW w:w="950" w:type="dxa"/>
            <w:vMerge w:val="restart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123"/>
              <w:ind w:left="50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Projeto</w:t>
            </w:r>
          </w:p>
          <w:p w:rsidR="00FB0C22" w:rsidRDefault="008E57F2">
            <w:pPr>
              <w:pStyle w:val="TableParagraph"/>
              <w:spacing w:before="10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 xml:space="preserve">/ </w:t>
            </w:r>
            <w:r>
              <w:rPr>
                <w:spacing w:val="-2"/>
                <w:w w:val="105"/>
                <w:sz w:val="12"/>
              </w:rPr>
              <w:t>Atividade</w:t>
            </w:r>
          </w:p>
        </w:tc>
        <w:tc>
          <w:tcPr>
            <w:tcW w:w="938" w:type="dxa"/>
            <w:vMerge w:val="restart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48" w:line="256" w:lineRule="auto"/>
              <w:ind w:left="205" w:right="204" w:firstLine="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Reduzida</w:t>
            </w:r>
          </w:p>
        </w:tc>
        <w:tc>
          <w:tcPr>
            <w:tcW w:w="1067" w:type="dxa"/>
            <w:vMerge w:val="restart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48" w:line="256" w:lineRule="auto"/>
              <w:ind w:left="180" w:right="17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Natureza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Elemento</w:t>
            </w:r>
          </w:p>
        </w:tc>
        <w:tc>
          <w:tcPr>
            <w:tcW w:w="1781" w:type="dxa"/>
            <w:gridSpan w:val="2"/>
          </w:tcPr>
          <w:p w:rsidR="00FB0C22" w:rsidRDefault="008E57F2">
            <w:pPr>
              <w:pStyle w:val="TableParagraph"/>
              <w:spacing w:before="100"/>
              <w:ind w:left="102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 </w:t>
            </w:r>
            <w:r>
              <w:rPr>
                <w:spacing w:val="-2"/>
                <w:w w:val="105"/>
                <w:sz w:val="12"/>
              </w:rPr>
              <w:t>PROGRAMAR</w:t>
            </w:r>
          </w:p>
        </w:tc>
        <w:tc>
          <w:tcPr>
            <w:tcW w:w="1781" w:type="dxa"/>
            <w:gridSpan w:val="2"/>
          </w:tcPr>
          <w:p w:rsidR="00FB0C22" w:rsidRDefault="008E57F2">
            <w:pPr>
              <w:pStyle w:val="TableParagraph"/>
              <w:spacing w:before="13" w:line="150" w:lineRule="atLeast"/>
              <w:ind w:left="493" w:right="266" w:hanging="220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ORÇAMENTÁRIA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PROGRAMADA</w:t>
            </w:r>
          </w:p>
        </w:tc>
        <w:tc>
          <w:tcPr>
            <w:tcW w:w="1781" w:type="dxa"/>
            <w:gridSpan w:val="2"/>
          </w:tcPr>
          <w:p w:rsidR="00FB0C22" w:rsidRDefault="008E57F2">
            <w:pPr>
              <w:pStyle w:val="TableParagraph"/>
              <w:spacing w:before="13" w:line="150" w:lineRule="atLeast"/>
              <w:ind w:left="559" w:right="314" w:hanging="235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CONCEDIDA</w:t>
            </w:r>
          </w:p>
        </w:tc>
        <w:tc>
          <w:tcPr>
            <w:tcW w:w="1778" w:type="dxa"/>
            <w:gridSpan w:val="2"/>
          </w:tcPr>
          <w:p w:rsidR="00FB0C22" w:rsidRDefault="008E57F2">
            <w:pPr>
              <w:pStyle w:val="TableParagraph"/>
              <w:spacing w:before="100"/>
              <w:ind w:left="37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EMPENHADA</w:t>
            </w:r>
          </w:p>
        </w:tc>
      </w:tr>
      <w:tr w:rsidR="00FB0C22">
        <w:trPr>
          <w:trHeight w:val="184"/>
        </w:trPr>
        <w:tc>
          <w:tcPr>
            <w:tcW w:w="71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FB0C22" w:rsidRDefault="00FB0C22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4" w:space="0" w:color="AAAAAA"/>
            </w:tcBorders>
          </w:tcPr>
          <w:p w:rsidR="00FB0C22" w:rsidRDefault="00FB0C22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AAAAAA"/>
            </w:tcBorders>
          </w:tcPr>
          <w:p w:rsidR="00FB0C22" w:rsidRDefault="00FB0C22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bottom w:val="single" w:sz="4" w:space="0" w:color="AAAAAA"/>
            </w:tcBorders>
          </w:tcPr>
          <w:p w:rsidR="00FB0C22" w:rsidRDefault="00FB0C22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25" w:line="139" w:lineRule="exact"/>
              <w:ind w:left="6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25" w:line="139" w:lineRule="exact"/>
              <w:ind w:left="5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25" w:line="139" w:lineRule="exact"/>
              <w:ind w:left="6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25" w:line="139" w:lineRule="exact"/>
              <w:ind w:left="5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25" w:line="139" w:lineRule="exact"/>
              <w:ind w:left="6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25" w:line="139" w:lineRule="exact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25" w:line="139" w:lineRule="exact"/>
              <w:ind w:lef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8" w:type="dxa"/>
            <w:tcBorders>
              <w:bottom w:val="single" w:sz="4" w:space="0" w:color="AAAAAA"/>
            </w:tcBorders>
          </w:tcPr>
          <w:p w:rsidR="00FB0C22" w:rsidRDefault="008E57F2">
            <w:pPr>
              <w:pStyle w:val="TableParagraph"/>
              <w:spacing w:before="25" w:line="139" w:lineRule="exact"/>
              <w:ind w:lef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</w:tr>
      <w:tr w:rsidR="00FB0C22">
        <w:trPr>
          <w:trHeight w:val="239"/>
        </w:trPr>
        <w:tc>
          <w:tcPr>
            <w:tcW w:w="71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244010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0490</w:t>
            </w:r>
          </w:p>
        </w:tc>
        <w:tc>
          <w:tcPr>
            <w:tcW w:w="93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left="13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spacing w:before="37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B0C22" w:rsidRDefault="00FB0C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B0C22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244010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0490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3.3.90.36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13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B0C22" w:rsidRDefault="00FB0C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B0C22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244010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0490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3.499,00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13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5.099,00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B0C22" w:rsidRDefault="00FB0C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B0C22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244011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0490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13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FB0C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B0C22" w:rsidRDefault="00FB0C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B0C22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244011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0490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3.3.90.36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13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FB0C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B0C22" w:rsidRDefault="00FB0C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B0C22">
        <w:trPr>
          <w:trHeight w:val="239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244011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0490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1500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199,00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left="13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FB0C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B0C22" w:rsidRDefault="008E57F2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FB0C22" w:rsidRDefault="008E57F2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 w:rsidR="00FB0C22" w:rsidRDefault="008E57F2">
      <w:pPr>
        <w:tabs>
          <w:tab w:val="left" w:pos="5166"/>
          <w:tab w:val="left" w:pos="7080"/>
          <w:tab w:val="left" w:pos="8730"/>
          <w:tab w:val="left" w:pos="10512"/>
        </w:tabs>
        <w:spacing w:before="5"/>
        <w:ind w:left="4028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143179</wp:posOffset>
                </wp:positionV>
                <wp:extent cx="6858000" cy="50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80">
                              <a:moveTo>
                                <a:pt x="6858000" y="4508"/>
                              </a:moveTo>
                              <a:lnTo>
                                <a:pt x="0" y="4508"/>
                              </a:lnTo>
                              <a:lnTo>
                                <a:pt x="0" y="0"/>
                              </a:lnTo>
                              <a:lnTo>
                                <a:pt x="6858000" y="0"/>
                              </a:lnTo>
                              <a:lnTo>
                                <a:pt x="6858000" y="4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11.274pt;width:540pt;height:.355pt;mso-position-horizontal-relative:page;mso-position-vertical-relative:paragraph;z-index:-15727104;mso-wrap-distance-left:0;mso-wrap-distance-right:0" id="docshape9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3564928</wp:posOffset>
                </wp:positionH>
                <wp:positionV relativeFrom="paragraph">
                  <wp:posOffset>195021</wp:posOffset>
                </wp:positionV>
                <wp:extent cx="642620" cy="14478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620" cy="144780"/>
                          <a:chOff x="0" y="0"/>
                          <a:chExt cx="642620" cy="1447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4262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44780">
                                <a:moveTo>
                                  <a:pt x="615403" y="144259"/>
                                </a:moveTo>
                                <a:lnTo>
                                  <a:pt x="27038" y="144259"/>
                                </a:lnTo>
                                <a:lnTo>
                                  <a:pt x="16512" y="142134"/>
                                </a:lnTo>
                                <a:lnTo>
                                  <a:pt x="7918" y="136340"/>
                                </a:lnTo>
                                <a:lnTo>
                                  <a:pt x="2124" y="127746"/>
                                </a:lnTo>
                                <a:lnTo>
                                  <a:pt x="0" y="117221"/>
                                </a:lnTo>
                                <a:lnTo>
                                  <a:pt x="0" y="27038"/>
                                </a:lnTo>
                                <a:lnTo>
                                  <a:pt x="2124" y="16512"/>
                                </a:lnTo>
                                <a:lnTo>
                                  <a:pt x="7918" y="7918"/>
                                </a:lnTo>
                                <a:lnTo>
                                  <a:pt x="16512" y="2124"/>
                                </a:lnTo>
                                <a:lnTo>
                                  <a:pt x="27038" y="0"/>
                                </a:lnTo>
                                <a:lnTo>
                                  <a:pt x="615403" y="0"/>
                                </a:lnTo>
                                <a:lnTo>
                                  <a:pt x="625929" y="2124"/>
                                </a:lnTo>
                                <a:lnTo>
                                  <a:pt x="629465" y="4508"/>
                                </a:lnTo>
                                <a:lnTo>
                                  <a:pt x="27038" y="4508"/>
                                </a:lnTo>
                                <a:lnTo>
                                  <a:pt x="18261" y="6276"/>
                                </a:lnTo>
                                <a:lnTo>
                                  <a:pt x="11087" y="11101"/>
                                </a:lnTo>
                                <a:lnTo>
                                  <a:pt x="6246" y="18262"/>
                                </a:lnTo>
                                <a:lnTo>
                                  <a:pt x="4470" y="27038"/>
                                </a:lnTo>
                                <a:lnTo>
                                  <a:pt x="4470" y="117221"/>
                                </a:lnTo>
                                <a:lnTo>
                                  <a:pt x="6246" y="125997"/>
                                </a:lnTo>
                                <a:lnTo>
                                  <a:pt x="11087" y="133157"/>
                                </a:lnTo>
                                <a:lnTo>
                                  <a:pt x="18261" y="137982"/>
                                </a:lnTo>
                                <a:lnTo>
                                  <a:pt x="27038" y="139750"/>
                                </a:lnTo>
                                <a:lnTo>
                                  <a:pt x="629465" y="139750"/>
                                </a:lnTo>
                                <a:lnTo>
                                  <a:pt x="625929" y="142134"/>
                                </a:lnTo>
                                <a:lnTo>
                                  <a:pt x="615403" y="144259"/>
                                </a:lnTo>
                                <a:close/>
                              </a:path>
                              <a:path w="642620" h="144780">
                                <a:moveTo>
                                  <a:pt x="629465" y="139750"/>
                                </a:moveTo>
                                <a:lnTo>
                                  <a:pt x="615403" y="139750"/>
                                </a:lnTo>
                                <a:lnTo>
                                  <a:pt x="624158" y="137982"/>
                                </a:lnTo>
                                <a:lnTo>
                                  <a:pt x="631321" y="133157"/>
                                </a:lnTo>
                                <a:lnTo>
                                  <a:pt x="636158" y="125997"/>
                                </a:lnTo>
                                <a:lnTo>
                                  <a:pt x="637933" y="117221"/>
                                </a:lnTo>
                                <a:lnTo>
                                  <a:pt x="637933" y="27038"/>
                                </a:lnTo>
                                <a:lnTo>
                                  <a:pt x="636158" y="18262"/>
                                </a:lnTo>
                                <a:lnTo>
                                  <a:pt x="631321" y="11101"/>
                                </a:lnTo>
                                <a:lnTo>
                                  <a:pt x="624158" y="6276"/>
                                </a:lnTo>
                                <a:lnTo>
                                  <a:pt x="615403" y="4508"/>
                                </a:lnTo>
                                <a:lnTo>
                                  <a:pt x="629465" y="4508"/>
                                </a:lnTo>
                                <a:lnTo>
                                  <a:pt x="634523" y="7918"/>
                                </a:lnTo>
                                <a:lnTo>
                                  <a:pt x="640317" y="16512"/>
                                </a:lnTo>
                                <a:lnTo>
                                  <a:pt x="642442" y="27038"/>
                                </a:lnTo>
                                <a:lnTo>
                                  <a:pt x="642442" y="117221"/>
                                </a:lnTo>
                                <a:lnTo>
                                  <a:pt x="640317" y="127746"/>
                                </a:lnTo>
                                <a:lnTo>
                                  <a:pt x="634523" y="136340"/>
                                </a:lnTo>
                                <a:lnTo>
                                  <a:pt x="629465" y="139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4262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0C22" w:rsidRDefault="008E57F2">
                              <w:pPr>
                                <w:spacing w:before="43"/>
                                <w:ind w:left="242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Voltar</w:t>
                              </w:r>
                              <w:r>
                                <w:rPr>
                                  <w:rFonts w:ascii="Tahoma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05"/>
                                  <w:sz w:val="12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0.703003pt;margin-top:15.356pt;width:50.6pt;height:11.4pt;mso-position-horizontal-relative:page;mso-position-vertical-relative:paragraph;z-index:-15726592;mso-wrap-distance-left:0;mso-wrap-distance-right:0" id="docshapegroup10" coordorigin="5614,307" coordsize="1012,228">
                <v:shape style="position:absolute;left:5614;top:307;width:1012;height:228" id="docshape11" coordorigin="5614,307" coordsize="1012,228" path="m6583,534l5657,534,5640,531,5627,522,5617,508,5614,492,5614,350,5617,333,5627,320,5640,310,5657,307,6583,307,6600,310,6605,314,5657,314,5643,317,5632,325,5624,336,5621,350,5621,492,5624,506,5632,517,5643,524,5657,527,6605,527,6600,531,6583,534xm6605,527l6583,527,6597,524,6608,517,6616,506,6619,492,6619,350,6616,336,6608,325,6597,317,6583,314,6605,314,6613,320,6622,333,6626,350,6626,492,6622,508,6613,522,6605,527xe" filled="true" fillcolor="#828282" stroked="false">
                  <v:path arrowok="t"/>
                  <v:fill type="solid"/>
                </v:shape>
                <v:shape style="position:absolute;left:5614;top:307;width:1012;height:228" type="#_x0000_t202" id="docshape12" filled="false" stroked="false">
                  <v:textbox inset="0,0,0,0">
                    <w:txbxContent>
                      <w:p>
                        <w:pPr>
                          <w:spacing w:before="43"/>
                          <w:ind w:left="242" w:right="0" w:firstLine="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Voltar</w:t>
                        </w:r>
                        <w:r>
                          <w:rPr>
                            <w:rFonts w:ascii="Tahoma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spacing w:val="-5"/>
                            <w:w w:val="105"/>
                            <w:sz w:val="12"/>
                          </w:rPr>
                          <w:t>(v)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pacing w:val="-2"/>
          <w:sz w:val="14"/>
        </w:rPr>
        <w:t>Total</w:t>
      </w:r>
      <w:r>
        <w:rPr>
          <w:b/>
          <w:sz w:val="14"/>
        </w:rPr>
        <w:tab/>
        <w:t>3.999,00</w:t>
      </w:r>
      <w:proofErr w:type="gramStart"/>
      <w:r>
        <w:rPr>
          <w:b/>
          <w:spacing w:val="43"/>
          <w:sz w:val="14"/>
        </w:rPr>
        <w:t xml:space="preserve">  </w:t>
      </w:r>
      <w:proofErr w:type="gramEnd"/>
      <w:r>
        <w:rPr>
          <w:b/>
          <w:spacing w:val="-10"/>
          <w:sz w:val="14"/>
        </w:rPr>
        <w:t>D</w:t>
      </w:r>
      <w:r>
        <w:rPr>
          <w:b/>
          <w:sz w:val="14"/>
        </w:rPr>
        <w:tab/>
        <w:t>901,00</w:t>
      </w:r>
      <w:r>
        <w:rPr>
          <w:b/>
          <w:spacing w:val="44"/>
          <w:sz w:val="14"/>
        </w:rPr>
        <w:t xml:space="preserve">  </w:t>
      </w:r>
      <w:r>
        <w:rPr>
          <w:b/>
          <w:spacing w:val="-10"/>
          <w:sz w:val="14"/>
        </w:rPr>
        <w:t>D</w:t>
      </w:r>
      <w:r>
        <w:rPr>
          <w:b/>
          <w:sz w:val="14"/>
        </w:rPr>
        <w:tab/>
        <w:t>3.999,00</w:t>
      </w:r>
      <w:r>
        <w:rPr>
          <w:b/>
          <w:spacing w:val="43"/>
          <w:sz w:val="14"/>
        </w:rPr>
        <w:t xml:space="preserve">  </w:t>
      </w:r>
      <w:r>
        <w:rPr>
          <w:b/>
          <w:spacing w:val="-10"/>
          <w:sz w:val="14"/>
        </w:rPr>
        <w:t>D</w:t>
      </w:r>
      <w:r>
        <w:rPr>
          <w:b/>
          <w:sz w:val="14"/>
        </w:rPr>
        <w:tab/>
        <w:t>4.900,00</w:t>
      </w:r>
      <w:r>
        <w:rPr>
          <w:b/>
          <w:spacing w:val="44"/>
          <w:sz w:val="14"/>
        </w:rPr>
        <w:t xml:space="preserve">  </w:t>
      </w:r>
      <w:r>
        <w:rPr>
          <w:b/>
          <w:spacing w:val="-10"/>
          <w:sz w:val="14"/>
        </w:rPr>
        <w:t>C</w:t>
      </w:r>
    </w:p>
    <w:p w:rsidR="00FB0C22" w:rsidRDefault="00FB0C22">
      <w:pPr>
        <w:spacing w:before="4"/>
        <w:rPr>
          <w:b/>
          <w:sz w:val="4"/>
        </w:rPr>
      </w:pPr>
    </w:p>
    <w:sectPr w:rsidR="00FB0C22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B0C22"/>
    <w:rsid w:val="008E57F2"/>
    <w:rsid w:val="00FB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57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7F2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57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7F2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0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2023-11-20T11:59:00Z</dcterms:created>
  <dcterms:modified xsi:type="dcterms:W3CDTF">2023-11-20T11:59:00Z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Mozilla Firefox 115.4.0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2023-11-20T00:00:00Z</vt:filetime>
  </property>
</Properties>
</file>